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Alternate Ending Requirements:</w:t>
      </w:r>
    </w:p>
    <w:p w:rsid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 S</w:t>
      </w:r>
      <w:r>
        <w:rPr>
          <w:rFonts w:ascii="Arial" w:hAnsi="Arial" w:cs="Arial"/>
          <w:color w:val="000000"/>
          <w:sz w:val="32"/>
          <w:szCs w:val="32"/>
        </w:rPr>
        <w:t>tart from the climax of "The Monkey's Paw" (the son was knocking on the door)</w:t>
      </w:r>
    </w:p>
    <w:p w:rsid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 I</w:t>
      </w: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 xml:space="preserve">nclude </w:t>
      </w:r>
      <w:r>
        <w:rPr>
          <w:rFonts w:ascii="Arial" w:hAnsi="Arial" w:cs="Arial"/>
          <w:color w:val="000000"/>
          <w:sz w:val="32"/>
          <w:szCs w:val="32"/>
        </w:rPr>
        <w:t>2 actors (</w:t>
      </w:r>
      <w:r>
        <w:rPr>
          <w:rFonts w:ascii="Arial" w:hAnsi="Arial" w:cs="Arial"/>
          <w:color w:val="000000"/>
          <w:sz w:val="32"/>
          <w:szCs w:val="32"/>
        </w:rPr>
        <w:t xml:space="preserve">You will have to make a decision – do you want to </w:t>
      </w:r>
      <w:r>
        <w:rPr>
          <w:rFonts w:ascii="Arial" w:hAnsi="Arial" w:cs="Arial"/>
          <w:color w:val="000000"/>
          <w:sz w:val="32"/>
          <w:szCs w:val="32"/>
        </w:rPr>
        <w:t xml:space="preserve">include the mother and Herbert?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Or the father and Herbert?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Or Herbert and someone else?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Stick close to the story…)</w:t>
      </w:r>
    </w:p>
    <w:p w:rsid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3. </w:t>
      </w:r>
      <w:r>
        <w:rPr>
          <w:rFonts w:ascii="Arial" w:hAnsi="Arial" w:cs="Arial"/>
          <w:color w:val="000000"/>
          <w:sz w:val="32"/>
          <w:szCs w:val="32"/>
        </w:rPr>
        <w:t>Dialogue (when characters are talking in a story)</w:t>
      </w:r>
    </w:p>
    <w:p w:rsid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 xml:space="preserve">"Blah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blah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blah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blah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blah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blah, blah."</w:t>
      </w:r>
    </w:p>
    <w:p w:rsid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D316C2" w:rsidRP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D316C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*You need to include a </w:t>
      </w:r>
      <w:r w:rsidRPr="00D316C2">
        <w:rPr>
          <w:rFonts w:ascii="Arial" w:hAnsi="Arial" w:cs="Arial"/>
          <w:b/>
          <w:color w:val="000000"/>
          <w:sz w:val="32"/>
          <w:szCs w:val="32"/>
          <w:u w:val="single"/>
        </w:rPr>
        <w:t>minimum of 10 lines of dialogue</w:t>
      </w:r>
    </w:p>
    <w:p w:rsid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4. </w:t>
      </w:r>
      <w:r>
        <w:rPr>
          <w:rFonts w:ascii="Arial" w:hAnsi="Arial" w:cs="Arial"/>
          <w:color w:val="000000"/>
          <w:sz w:val="32"/>
          <w:szCs w:val="32"/>
        </w:rPr>
        <w:t>Minimum time required:  1 1/2 minutes (please do NOT go over 2 minutes)</w:t>
      </w:r>
    </w:p>
    <w:p w:rsid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D316C2" w:rsidRDefault="00D316C2" w:rsidP="00D316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840710" w:rsidRDefault="00840710"/>
    <w:sectPr w:rsidR="00840710" w:rsidSect="00B96E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C2"/>
    <w:rsid w:val="000476C7"/>
    <w:rsid w:val="00840710"/>
    <w:rsid w:val="00D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15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Macintosh Word</Application>
  <DocSecurity>0</DocSecurity>
  <Lines>3</Lines>
  <Paragraphs>1</Paragraphs>
  <ScaleCrop>false</ScaleCrop>
  <Company>Joplin Schools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1</cp:revision>
  <dcterms:created xsi:type="dcterms:W3CDTF">2012-09-24T15:36:00Z</dcterms:created>
  <dcterms:modified xsi:type="dcterms:W3CDTF">2012-09-24T15:38:00Z</dcterms:modified>
</cp:coreProperties>
</file>